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1C61" w14:textId="77777777" w:rsidR="00932114" w:rsidRDefault="008147C8">
      <w:r>
        <w:rPr>
          <w:noProof/>
        </w:rPr>
        <w:drawing>
          <wp:anchor distT="0" distB="0" distL="114300" distR="114300" simplePos="0" relativeHeight="251658240" behindDoc="1" locked="0" layoutInCell="1" allowOverlap="1" wp14:anchorId="34FE5CBA" wp14:editId="2ECABCC8">
            <wp:simplePos x="0" y="0"/>
            <wp:positionH relativeFrom="margin">
              <wp:align>center</wp:align>
            </wp:positionH>
            <wp:positionV relativeFrom="paragraph">
              <wp:posOffset>103367</wp:posOffset>
            </wp:positionV>
            <wp:extent cx="3983355" cy="7967345"/>
            <wp:effectExtent l="0" t="0" r="0" b="0"/>
            <wp:wrapTight wrapText="bothSides">
              <wp:wrapPolygon edited="0">
                <wp:start x="6714" y="0"/>
                <wp:lineTo x="6198" y="103"/>
                <wp:lineTo x="4752" y="723"/>
                <wp:lineTo x="1859" y="1343"/>
                <wp:lineTo x="826" y="1601"/>
                <wp:lineTo x="723" y="2117"/>
                <wp:lineTo x="1963" y="2479"/>
                <wp:lineTo x="3512" y="2479"/>
                <wp:lineTo x="3306" y="4132"/>
                <wp:lineTo x="3409" y="4958"/>
                <wp:lineTo x="3822" y="5784"/>
                <wp:lineTo x="826" y="5784"/>
                <wp:lineTo x="620" y="6456"/>
                <wp:lineTo x="4235" y="7437"/>
                <wp:lineTo x="4648" y="9916"/>
                <wp:lineTo x="3925" y="10742"/>
                <wp:lineTo x="4442" y="11569"/>
                <wp:lineTo x="4029" y="13221"/>
                <wp:lineTo x="3615" y="14048"/>
                <wp:lineTo x="516" y="14874"/>
                <wp:lineTo x="103" y="15132"/>
                <wp:lineTo x="310" y="15597"/>
                <wp:lineTo x="2789" y="15700"/>
                <wp:lineTo x="2376" y="16527"/>
                <wp:lineTo x="2169" y="18179"/>
                <wp:lineTo x="2479" y="19006"/>
                <wp:lineTo x="0" y="19006"/>
                <wp:lineTo x="0" y="19729"/>
                <wp:lineTo x="207" y="19832"/>
                <wp:lineTo x="3615" y="20658"/>
                <wp:lineTo x="5165" y="21485"/>
                <wp:lineTo x="5475" y="21536"/>
                <wp:lineTo x="7128" y="21536"/>
                <wp:lineTo x="7438" y="21485"/>
                <wp:lineTo x="7851" y="20917"/>
                <wp:lineTo x="7747" y="20658"/>
                <wp:lineTo x="6611" y="19832"/>
                <wp:lineTo x="14772" y="19832"/>
                <wp:lineTo x="19834" y="19522"/>
                <wp:lineTo x="19834" y="19006"/>
                <wp:lineTo x="20763" y="18179"/>
                <wp:lineTo x="20970" y="17353"/>
                <wp:lineTo x="20660" y="16527"/>
                <wp:lineTo x="19214" y="15700"/>
                <wp:lineTo x="19317" y="15390"/>
                <wp:lineTo x="15702" y="15132"/>
                <wp:lineTo x="7128" y="14874"/>
                <wp:lineTo x="8884" y="13221"/>
                <wp:lineTo x="14255" y="12395"/>
                <wp:lineTo x="15908" y="11672"/>
                <wp:lineTo x="16321" y="10742"/>
                <wp:lineTo x="15908" y="10174"/>
                <wp:lineTo x="15805" y="9503"/>
                <wp:lineTo x="13222" y="9141"/>
                <wp:lineTo x="9917" y="9090"/>
                <wp:lineTo x="9504" y="8263"/>
                <wp:lineTo x="8677" y="7437"/>
                <wp:lineTo x="7644" y="6611"/>
                <wp:lineTo x="15288" y="6611"/>
                <wp:lineTo x="20557" y="6249"/>
                <wp:lineTo x="20557" y="5784"/>
                <wp:lineTo x="21486" y="4958"/>
                <wp:lineTo x="21486" y="3770"/>
                <wp:lineTo x="21383" y="3305"/>
                <wp:lineTo x="20660" y="2841"/>
                <wp:lineTo x="20040" y="2479"/>
                <wp:lineTo x="20143" y="2117"/>
                <wp:lineTo x="15908" y="1859"/>
                <wp:lineTo x="7851" y="1653"/>
                <wp:lineTo x="9090" y="826"/>
                <wp:lineTo x="9194" y="568"/>
                <wp:lineTo x="8884" y="103"/>
                <wp:lineTo x="8367" y="0"/>
                <wp:lineTo x="6714" y="0"/>
              </wp:wrapPolygon>
            </wp:wrapTight>
            <wp:docPr id="59460508" name="Picture 1" descr="A bir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ir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796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2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C8"/>
    <w:rsid w:val="003E712D"/>
    <w:rsid w:val="0048082B"/>
    <w:rsid w:val="006A7603"/>
    <w:rsid w:val="008147C8"/>
    <w:rsid w:val="00932114"/>
    <w:rsid w:val="00AA037A"/>
    <w:rsid w:val="00B77CCE"/>
    <w:rsid w:val="00C1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2957"/>
  <w15:chartTrackingRefBased/>
  <w15:docId w15:val="{9D242539-D29A-4663-B1BE-788699E1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7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7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7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Lindle Lewis</dc:creator>
  <cp:keywords/>
  <dc:description/>
  <cp:lastModifiedBy>Tammy Lindle Lewis</cp:lastModifiedBy>
  <cp:revision>1</cp:revision>
  <dcterms:created xsi:type="dcterms:W3CDTF">2026-01-27T23:10:00Z</dcterms:created>
  <dcterms:modified xsi:type="dcterms:W3CDTF">2026-01-27T23:12:00Z</dcterms:modified>
</cp:coreProperties>
</file>